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FA" w:rsidRDefault="009C29FA" w:rsidP="00584E12">
      <w:pPr>
        <w:jc w:val="center"/>
      </w:pPr>
      <w:r w:rsidRPr="00D84AD9">
        <w:rPr>
          <w:noProof/>
        </w:rPr>
        <w:drawing>
          <wp:inline distT="0" distB="0" distL="0" distR="0" wp14:anchorId="2ED56FAF" wp14:editId="4D2A57F4">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9C29FA" w:rsidRPr="004C1CA8" w:rsidRDefault="009C29FA" w:rsidP="009C29FA">
      <w:pPr>
        <w:spacing w:line="240" w:lineRule="auto"/>
        <w:contextualSpacing/>
        <w:jc w:val="center"/>
        <w:rPr>
          <w:b/>
        </w:rPr>
      </w:pPr>
      <w:r w:rsidRPr="004C1CA8">
        <w:rPr>
          <w:b/>
        </w:rPr>
        <w:t>WAYLAND BAPTIST UNIVERSITY</w:t>
      </w:r>
    </w:p>
    <w:p w:rsidR="009C29FA" w:rsidRPr="005632D5" w:rsidRDefault="009C29FA" w:rsidP="009C29FA">
      <w:pPr>
        <w:spacing w:line="240" w:lineRule="auto"/>
        <w:contextualSpacing/>
        <w:jc w:val="center"/>
        <w:rPr>
          <w:b/>
        </w:rPr>
      </w:pPr>
      <w:r w:rsidRPr="005632D5">
        <w:rPr>
          <w:b/>
        </w:rPr>
        <w:t>SCHOOL OF BEHAVIORAL &amp; SOCIAL SCIENCES</w:t>
      </w:r>
    </w:p>
    <w:p w:rsidR="00584E12" w:rsidRPr="009C29FA" w:rsidRDefault="00584E12" w:rsidP="009C29FA">
      <w:pPr>
        <w:spacing w:line="240" w:lineRule="auto"/>
        <w:contextualSpacing/>
        <w:jc w:val="center"/>
        <w:rPr>
          <w:b/>
        </w:rPr>
      </w:pPr>
      <w:r w:rsidRPr="009C29FA">
        <w:rPr>
          <w:b/>
        </w:rPr>
        <w:t>Virtual Campus</w:t>
      </w:r>
    </w:p>
    <w:p w:rsidR="009C29FA" w:rsidRDefault="009C29FA" w:rsidP="009C29FA">
      <w:pPr>
        <w:spacing w:after="0" w:line="240" w:lineRule="auto"/>
        <w:ind w:right="-36"/>
        <w:contextualSpacing/>
        <w:rPr>
          <w:rFonts w:eastAsia="Times New Roman"/>
          <w:b/>
          <w:bCs/>
          <w:spacing w:val="-2"/>
        </w:rPr>
      </w:pPr>
    </w:p>
    <w:p w:rsidR="009C29FA" w:rsidRDefault="009C29FA" w:rsidP="009C29FA">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r>
        <w:rPr>
          <w:rFonts w:eastAsia="Times New Roman"/>
          <w:w w:val="101"/>
        </w:rPr>
        <w:br/>
      </w:r>
    </w:p>
    <w:p w:rsidR="009B14CD" w:rsidRDefault="007C3DF4" w:rsidP="007C3DF4">
      <w:r w:rsidRPr="00504ADF">
        <w:rPr>
          <w:b/>
        </w:rPr>
        <w:t>Course Title</w:t>
      </w:r>
      <w:r w:rsidR="00504ADF" w:rsidRPr="00504ADF">
        <w:rPr>
          <w:b/>
        </w:rPr>
        <w:t xml:space="preserve"> Number and Section</w:t>
      </w:r>
      <w:r w:rsidR="009C29FA">
        <w:rPr>
          <w:b/>
        </w:rPr>
        <w:t>:</w:t>
      </w:r>
      <w:r>
        <w:t xml:space="preserve">  </w:t>
      </w:r>
      <w:r w:rsidR="00584E12">
        <w:t>JUAD 3320</w:t>
      </w:r>
      <w:r w:rsidR="009C29FA">
        <w:t>/</w:t>
      </w:r>
      <w:r w:rsidR="009C29FA" w:rsidRPr="009C29FA">
        <w:t xml:space="preserve"> </w:t>
      </w:r>
      <w:r w:rsidR="009C29FA">
        <w:t xml:space="preserve">SOCI 3320 </w:t>
      </w:r>
      <w:r w:rsidR="00584E12">
        <w:t>–VC01</w:t>
      </w:r>
      <w:r w:rsidR="009C29FA">
        <w:t xml:space="preserve"> </w:t>
      </w:r>
      <w:r w:rsidR="009B14CD">
        <w:t>Cultural Diversity</w:t>
      </w:r>
    </w:p>
    <w:p w:rsidR="009B14CD" w:rsidRDefault="009B14CD" w:rsidP="009B14CD">
      <w:r w:rsidRPr="00CC31D9">
        <w:rPr>
          <w:b/>
        </w:rPr>
        <w:t>TERM</w:t>
      </w:r>
      <w:r w:rsidR="009C29FA">
        <w:rPr>
          <w:b/>
        </w:rPr>
        <w:t>:</w:t>
      </w:r>
      <w:r w:rsidR="006A4A02">
        <w:rPr>
          <w:b/>
        </w:rPr>
        <w:t xml:space="preserve"> </w:t>
      </w:r>
      <w:r w:rsidR="00197C93">
        <w:t xml:space="preserve"> </w:t>
      </w:r>
      <w:r w:rsidR="005957B4">
        <w:t xml:space="preserve">Fall </w:t>
      </w:r>
      <w:r w:rsidR="00E56E07">
        <w:t>2018</w:t>
      </w:r>
    </w:p>
    <w:p w:rsidR="009B14CD" w:rsidRDefault="009B14CD" w:rsidP="009B14CD">
      <w:r w:rsidRPr="00584E12">
        <w:rPr>
          <w:b/>
        </w:rPr>
        <w:t>Instructor</w:t>
      </w:r>
      <w:r>
        <w:t>: Shiri Pollack, Ph.D.</w:t>
      </w:r>
      <w:r w:rsidR="00C5477F">
        <w:t xml:space="preserve">  </w:t>
      </w:r>
    </w:p>
    <w:p w:rsidR="009B14CD" w:rsidRDefault="009C29FA" w:rsidP="009B14CD">
      <w:r w:rsidRPr="003C2B11">
        <w:rPr>
          <w:rFonts w:eastAsia="Times New Roman"/>
          <w:b/>
        </w:rPr>
        <w:t>Office Phone</w:t>
      </w:r>
      <w:r>
        <w:rPr>
          <w:rFonts w:eastAsia="Times New Roman"/>
          <w:b/>
        </w:rPr>
        <w:t xml:space="preserve"> Number</w:t>
      </w:r>
      <w:r w:rsidRPr="003C2B11">
        <w:rPr>
          <w:rFonts w:eastAsia="Times New Roman"/>
          <w:b/>
        </w:rPr>
        <w:t xml:space="preserve"> and </w:t>
      </w:r>
      <w:r w:rsidR="00504ADF">
        <w:rPr>
          <w:b/>
        </w:rPr>
        <w:t xml:space="preserve">WBU </w:t>
      </w:r>
      <w:r w:rsidR="007C3DF4" w:rsidRPr="00504ADF">
        <w:rPr>
          <w:b/>
        </w:rPr>
        <w:t>Email</w:t>
      </w:r>
      <w:r>
        <w:rPr>
          <w:b/>
        </w:rPr>
        <w:t xml:space="preserve"> Address</w:t>
      </w:r>
      <w:r w:rsidR="009B14CD" w:rsidRPr="00504ADF">
        <w:rPr>
          <w:b/>
        </w:rPr>
        <w:t>:</w:t>
      </w:r>
      <w:r w:rsidR="009B14CD">
        <w:t xml:space="preserve"> shiri.pollack@wayland.wbu.edu</w:t>
      </w:r>
    </w:p>
    <w:p w:rsidR="009C29FA" w:rsidRDefault="009C29FA" w:rsidP="009B14CD">
      <w:pPr>
        <w:rPr>
          <w:b/>
        </w:rPr>
      </w:pPr>
      <w:r>
        <w:rPr>
          <w:rFonts w:eastAsia="Times New Roman"/>
          <w:b/>
        </w:rPr>
        <w:t>Office Hours, Building, and Location</w:t>
      </w:r>
      <w:r>
        <w:rPr>
          <w:b/>
        </w:rPr>
        <w:t>: N/A – Virtual Campus</w:t>
      </w:r>
    </w:p>
    <w:p w:rsidR="009B14CD" w:rsidRDefault="009B14CD" w:rsidP="009B14CD">
      <w:r w:rsidRPr="00504ADF">
        <w:rPr>
          <w:b/>
        </w:rPr>
        <w:t>Class Time and Location</w:t>
      </w:r>
      <w:r w:rsidR="00584E12">
        <w:t>:</w:t>
      </w:r>
      <w:r w:rsidR="009C29FA">
        <w:t xml:space="preserve"> </w:t>
      </w:r>
      <w:r w:rsidR="00584E12">
        <w:t>Virtual C</w:t>
      </w:r>
      <w:r>
        <w:t>ampus</w:t>
      </w:r>
    </w:p>
    <w:p w:rsidR="009B14CD" w:rsidRDefault="009B14CD" w:rsidP="009B14CD">
      <w:proofErr w:type="gramStart"/>
      <w:r w:rsidRPr="009C29FA">
        <w:rPr>
          <w:b/>
        </w:rPr>
        <w:t>Catalog Description</w:t>
      </w:r>
      <w:r>
        <w:t xml:space="preserve">: A comparative analysis of the diverse cultural groups in the United States and their changing sociological, </w:t>
      </w:r>
      <w:proofErr w:type="spellStart"/>
      <w:r>
        <w:t>economical</w:t>
      </w:r>
      <w:proofErr w:type="spellEnd"/>
      <w:r>
        <w:t xml:space="preserve"> and political status.</w:t>
      </w:r>
      <w:proofErr w:type="gramEnd"/>
    </w:p>
    <w:p w:rsidR="00584E12" w:rsidRDefault="009B14CD" w:rsidP="009B14CD">
      <w:r w:rsidRPr="00584E12">
        <w:rPr>
          <w:b/>
        </w:rPr>
        <w:t>There is no prerequisite for this course</w:t>
      </w:r>
      <w:r w:rsidR="00CC31D9">
        <w:t>.</w:t>
      </w:r>
      <w:r w:rsidR="00CC31D9" w:rsidRPr="00CC31D9">
        <w:t xml:space="preserve"> </w:t>
      </w:r>
    </w:p>
    <w:p w:rsidR="009B14CD" w:rsidRDefault="009C29FA" w:rsidP="009B14CD">
      <w:r w:rsidRPr="003C2B11">
        <w:rPr>
          <w:rFonts w:eastAsia="Times New Roman"/>
          <w:b/>
        </w:rPr>
        <w:t>Required Textbook(s) and/or Required Material(s):</w:t>
      </w:r>
      <w:r w:rsidR="0096532F">
        <w:rPr>
          <w:b/>
        </w:rPr>
        <w:t xml:space="preserve">  </w:t>
      </w:r>
      <w:r w:rsidR="009B14CD" w:rsidRPr="00B97DB0">
        <w:rPr>
          <w:i/>
        </w:rPr>
        <w:t>Understanding Race and Ethnic Relations</w:t>
      </w:r>
      <w:r w:rsidR="009B14CD">
        <w:t xml:space="preserve"> by</w:t>
      </w:r>
      <w:r w:rsidR="009D2B74">
        <w:t xml:space="preserve"> Vincent</w:t>
      </w:r>
      <w:r w:rsidR="009B14CD">
        <w:t xml:space="preserve"> </w:t>
      </w:r>
      <w:proofErr w:type="spellStart"/>
      <w:r w:rsidR="009B14CD">
        <w:t>Parrillo</w:t>
      </w:r>
      <w:proofErr w:type="spellEnd"/>
      <w:r w:rsidR="009B14CD">
        <w:t xml:space="preserve"> </w:t>
      </w:r>
      <w:r w:rsidR="0096532F">
        <w:t>5th</w:t>
      </w:r>
      <w:r w:rsidR="009B14CD">
        <w:t xml:space="preserve"> </w:t>
      </w:r>
      <w:r w:rsidR="009D2B74">
        <w:t xml:space="preserve">ed. </w:t>
      </w:r>
      <w:r>
        <w:t xml:space="preserve">Published: January 19, 2015, </w:t>
      </w:r>
      <w:r w:rsidR="009D2B74">
        <w:t>ISBN 978-0-205-92676-3</w:t>
      </w:r>
    </w:p>
    <w:p w:rsidR="0096532F" w:rsidRPr="009C29FA" w:rsidRDefault="00584E12" w:rsidP="009B14CD">
      <w:r w:rsidRPr="00C5477F">
        <w:rPr>
          <w:b/>
        </w:rPr>
        <w:t>Optional Materials</w:t>
      </w:r>
      <w:r>
        <w:t>:</w:t>
      </w:r>
      <w:r w:rsidR="0096532F" w:rsidRPr="00B97DB0">
        <w:t xml:space="preserve"> </w:t>
      </w:r>
      <w:r w:rsidR="009C29FA">
        <w:t>During this course, students will be asked to choose from theses supplemental r</w:t>
      </w:r>
      <w:r w:rsidR="0096532F" w:rsidRPr="00B97DB0">
        <w:t>eadings</w:t>
      </w:r>
      <w:r w:rsidR="009C29FA">
        <w:t xml:space="preserve">, </w:t>
      </w:r>
      <w:r w:rsidR="00BB1530">
        <w:t>a</w:t>
      </w:r>
      <w:r w:rsidR="00C5477F" w:rsidRPr="009C29FA">
        <w:t xml:space="preserve">lso </w:t>
      </w:r>
      <w:r w:rsidR="0096532F" w:rsidRPr="009C29FA">
        <w:t>See Resource Material Link under course menu</w:t>
      </w:r>
      <w:r w:rsidR="009C29FA">
        <w:t>:</w:t>
      </w:r>
    </w:p>
    <w:p w:rsidR="009C29FA" w:rsidRDefault="00110F76" w:rsidP="00BB1530">
      <w:pPr>
        <w:pStyle w:val="ListParagraph"/>
        <w:numPr>
          <w:ilvl w:val="1"/>
          <w:numId w:val="3"/>
        </w:numPr>
      </w:pPr>
      <w:hyperlink r:id="rId7" w:history="1">
        <w:r w:rsidR="009C29FA" w:rsidRPr="008B48BD">
          <w:rPr>
            <w:rStyle w:val="Hyperlink"/>
          </w:rPr>
          <w:t>http://topics.nytimes.com/topics/features/books/bookreviews/index.html</w:t>
        </w:r>
      </w:hyperlink>
      <w:r w:rsidR="009C29FA">
        <w:t>,</w:t>
      </w:r>
    </w:p>
    <w:p w:rsidR="009B14CD" w:rsidRDefault="00BB1530" w:rsidP="00BB1530">
      <w:pPr>
        <w:pStyle w:val="ListParagraph"/>
        <w:numPr>
          <w:ilvl w:val="1"/>
          <w:numId w:val="3"/>
        </w:numPr>
      </w:pPr>
      <w:r>
        <w:t xml:space="preserve">Book: </w:t>
      </w:r>
      <w:r w:rsidR="009B14CD">
        <w:t>Building on the Promise of Diversity: How We Can Move to the Next Level in Our Workplaces, Our Communities and Our Society, author R. Roosevelt Thomas Jr,</w:t>
      </w:r>
    </w:p>
    <w:p w:rsidR="009B14CD" w:rsidRDefault="00110F76" w:rsidP="00BB1530">
      <w:pPr>
        <w:pStyle w:val="ListParagraph"/>
        <w:numPr>
          <w:ilvl w:val="1"/>
          <w:numId w:val="3"/>
        </w:numPr>
      </w:pPr>
      <w:hyperlink r:id="rId8" w:history="1">
        <w:r w:rsidR="009C29FA" w:rsidRPr="008B48BD">
          <w:rPr>
            <w:rStyle w:val="Hyperlink"/>
          </w:rPr>
          <w:t>http://www.asanet.org/</w:t>
        </w:r>
      </w:hyperlink>
      <w:r w:rsidR="009B14CD">
        <w:t>, ( American Sociological Association website has great resources for articles)</w:t>
      </w:r>
    </w:p>
    <w:p w:rsidR="00CC31D9" w:rsidRDefault="00BB1530" w:rsidP="00BB1530">
      <w:pPr>
        <w:pStyle w:val="ListParagraph"/>
        <w:numPr>
          <w:ilvl w:val="1"/>
          <w:numId w:val="3"/>
        </w:numPr>
      </w:pPr>
      <w:r>
        <w:t xml:space="preserve">Article: </w:t>
      </w:r>
      <w:r w:rsidR="009B14CD">
        <w:t>American Sociological Review: Latino Immigrants and the U.S. Racial Order: How and Where Do They Fit In? (June 2010)</w:t>
      </w:r>
      <w:r w:rsidR="00CC31D9" w:rsidRPr="00CC31D9">
        <w:t xml:space="preserve"> </w:t>
      </w:r>
      <w:hyperlink r:id="rId9" w:history="1">
        <w:r w:rsidRPr="008B48BD">
          <w:rPr>
            <w:rStyle w:val="Hyperlink"/>
          </w:rPr>
          <w:t>http://www.asanet.org/sites/default/files/savvy/images/journals/docs/pdf/asr/Jun10ASRFeature.pdf</w:t>
        </w:r>
      </w:hyperlink>
    </w:p>
    <w:p w:rsidR="009B14CD" w:rsidRDefault="00110F76" w:rsidP="00BB1530">
      <w:pPr>
        <w:pStyle w:val="ListParagraph"/>
        <w:numPr>
          <w:ilvl w:val="1"/>
          <w:numId w:val="3"/>
        </w:numPr>
      </w:pPr>
      <w:hyperlink r:id="rId10" w:history="1">
        <w:r w:rsidR="009C29FA" w:rsidRPr="008B48BD">
          <w:rPr>
            <w:rStyle w:val="Hyperlink"/>
          </w:rPr>
          <w:t>www.findarticles.com</w:t>
        </w:r>
      </w:hyperlink>
    </w:p>
    <w:p w:rsidR="009C29FA" w:rsidRDefault="00110F76" w:rsidP="00BB1530">
      <w:pPr>
        <w:pStyle w:val="ListParagraph"/>
        <w:numPr>
          <w:ilvl w:val="1"/>
          <w:numId w:val="3"/>
        </w:numPr>
      </w:pPr>
      <w:hyperlink r:id="rId11" w:history="1">
        <w:r w:rsidR="009C29FA" w:rsidRPr="008B48BD">
          <w:rPr>
            <w:rStyle w:val="Hyperlink"/>
          </w:rPr>
          <w:t>http://Ancestry.com</w:t>
        </w:r>
      </w:hyperlink>
    </w:p>
    <w:p w:rsidR="00C5477F" w:rsidRDefault="00C5477F" w:rsidP="00BB1530">
      <w:pPr>
        <w:pStyle w:val="ListParagraph"/>
        <w:numPr>
          <w:ilvl w:val="1"/>
          <w:numId w:val="3"/>
        </w:numPr>
      </w:pPr>
      <w:r>
        <w:t>PBS</w:t>
      </w:r>
      <w:r w:rsidR="00BB1530">
        <w:t xml:space="preserve"> on-line, watch an episode of: American Masters: </w:t>
      </w:r>
      <w:hyperlink r:id="rId12" w:history="1">
        <w:r w:rsidR="00BB1530" w:rsidRPr="008B48BD">
          <w:rPr>
            <w:rStyle w:val="Hyperlink"/>
          </w:rPr>
          <w:t>http://www.pbs.org/wnet/americanmasters/series/</w:t>
        </w:r>
      </w:hyperlink>
    </w:p>
    <w:p w:rsidR="009B14CD" w:rsidRDefault="009B14CD" w:rsidP="009B14CD">
      <w:r w:rsidRPr="00565E8A">
        <w:rPr>
          <w:b/>
        </w:rPr>
        <w:t>Course outcome competencies</w:t>
      </w:r>
      <w:r>
        <w:t>: Upon completion of this course, each student will be able to:</w:t>
      </w:r>
    </w:p>
    <w:p w:rsidR="009B14CD" w:rsidRDefault="009B14CD" w:rsidP="00BB1530">
      <w:pPr>
        <w:pStyle w:val="ListParagraph"/>
        <w:numPr>
          <w:ilvl w:val="0"/>
          <w:numId w:val="4"/>
        </w:numPr>
      </w:pPr>
      <w:r>
        <w:t>Demonstrate through research, an understanding of ethnic group history, personal values and life experiences by examining their own ethnic family histories.</w:t>
      </w:r>
    </w:p>
    <w:p w:rsidR="009B14CD" w:rsidRDefault="009B14CD" w:rsidP="00BB1530">
      <w:pPr>
        <w:pStyle w:val="ListParagraph"/>
        <w:numPr>
          <w:ilvl w:val="0"/>
          <w:numId w:val="4"/>
        </w:numPr>
      </w:pPr>
      <w:r>
        <w:lastRenderedPageBreak/>
        <w:t>Assess and synthesis in writing, the significant events and persons to create a realistic portrait of the struggles of various minority groups in America to include the basic concepts, issues of culture and the impact of prejudice and discrimination.</w:t>
      </w:r>
    </w:p>
    <w:p w:rsidR="009B14CD" w:rsidRDefault="009B14CD" w:rsidP="00BB1530">
      <w:pPr>
        <w:pStyle w:val="ListParagraph"/>
        <w:numPr>
          <w:ilvl w:val="0"/>
          <w:numId w:val="4"/>
        </w:numPr>
      </w:pPr>
      <w:r>
        <w:t>Demonstrate an understanding of specific terminology utilized by society regarding race and ethnicity</w:t>
      </w:r>
    </w:p>
    <w:p w:rsidR="009B14CD" w:rsidRDefault="009B14CD" w:rsidP="00BB1530">
      <w:pPr>
        <w:pStyle w:val="ListParagraph"/>
        <w:numPr>
          <w:ilvl w:val="0"/>
          <w:numId w:val="4"/>
        </w:numPr>
      </w:pPr>
      <w:r>
        <w:t>Demonstrate an understanding of various perspectives on multiculturalism by articulating and supporting a reasonable hypothesis of the impact on lives today and the future of American society.</w:t>
      </w:r>
    </w:p>
    <w:p w:rsidR="009B14CD" w:rsidRDefault="009B14CD" w:rsidP="00BB1530">
      <w:pPr>
        <w:pStyle w:val="ListParagraph"/>
        <w:numPr>
          <w:ilvl w:val="0"/>
          <w:numId w:val="4"/>
        </w:numPr>
      </w:pPr>
      <w:r>
        <w:t>Demonstrate critical thinking to analyze the changing social construct involving diverse cultures</w:t>
      </w:r>
    </w:p>
    <w:p w:rsidR="00BB1530" w:rsidRDefault="009B14CD" w:rsidP="00BB1530">
      <w:r w:rsidRPr="00565E8A">
        <w:rPr>
          <w:b/>
        </w:rPr>
        <w:t>Attendance</w:t>
      </w:r>
      <w:r w:rsidR="00BB1530">
        <w:rPr>
          <w:b/>
        </w:rPr>
        <w:t xml:space="preserve"> Requirements:</w:t>
      </w:r>
      <w:r>
        <w:t xml:space="preserve"> </w:t>
      </w:r>
    </w:p>
    <w:p w:rsidR="00BB1530" w:rsidRPr="00715478" w:rsidRDefault="009B14CD" w:rsidP="00BB1530">
      <w:pPr>
        <w:rPr>
          <w:color w:val="000000"/>
        </w:rPr>
      </w:pPr>
      <w:r>
        <w:t>Virtual Campus</w:t>
      </w:r>
      <w:r w:rsidR="000F291E">
        <w:t xml:space="preserve">:  </w:t>
      </w:r>
      <w:r w:rsidR="00BB1530"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BB1530" w:rsidRDefault="00BB1530" w:rsidP="00BB1530">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120BE" w:rsidRDefault="00BB1530" w:rsidP="003120BE">
      <w:pPr>
        <w:pStyle w:val="NormalWeb"/>
      </w:pPr>
      <w:r>
        <w:rPr>
          <w:b/>
        </w:rPr>
        <w:t>Disability Stat</w:t>
      </w:r>
      <w:r w:rsidR="003120BE">
        <w:rPr>
          <w:b/>
        </w:rPr>
        <w:t>ement:</w:t>
      </w:r>
      <w:r w:rsidR="003120BE">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rsidR="009B14CD" w:rsidRDefault="00BB1530" w:rsidP="009B14CD">
      <w:r w:rsidRPr="00C61F13">
        <w:rPr>
          <w:b/>
        </w:rPr>
        <w:t>Course Requirements and Grading Criteria</w:t>
      </w:r>
      <w:r>
        <w:t xml:space="preserve">: </w:t>
      </w:r>
      <w:r w:rsidR="009B14CD" w:rsidRPr="00AA6BB1">
        <w:rPr>
          <w:sz w:val="24"/>
          <w:szCs w:val="24"/>
        </w:rPr>
        <w:t>Students are expected</w:t>
      </w:r>
      <w:r w:rsidR="009B14CD">
        <w:t xml:space="preserve"> to </w:t>
      </w:r>
      <w:r w:rsidR="00AA7C8A">
        <w:t>participate in discussion board forum assignments</w:t>
      </w:r>
      <w:r w:rsidR="009B14CD">
        <w:t>, to read the te</w:t>
      </w:r>
      <w:r w:rsidR="00AA7C8A">
        <w:t>xt material, and to submit two</w:t>
      </w:r>
      <w:r w:rsidR="009B14CD">
        <w:t xml:space="preserve"> </w:t>
      </w:r>
      <w:r w:rsidR="0096532F">
        <w:t>paper</w:t>
      </w:r>
      <w:r w:rsidR="00AA7C8A">
        <w:t>s</w:t>
      </w:r>
      <w:r w:rsidR="009B14CD">
        <w:t xml:space="preserve"> (family study on the ethnic backg</w:t>
      </w:r>
      <w:r w:rsidR="008C6F8C">
        <w:t>roun</w:t>
      </w:r>
      <w:r w:rsidR="009B14CD">
        <w:t>d of both parents or other significant people in your lives and the final</w:t>
      </w:r>
      <w:r w:rsidR="00AA7C8A">
        <w:t xml:space="preserve"> paper); in addition, at least two</w:t>
      </w:r>
      <w:r w:rsidR="009B14CD">
        <w:t xml:space="preserve"> postings to the current events link must be made </w:t>
      </w:r>
      <w:r w:rsidR="00AA7C8A">
        <w:t xml:space="preserve">during Week 9 </w:t>
      </w:r>
      <w:r w:rsidR="009B14CD">
        <w:t>to receive an A in the class.</w:t>
      </w:r>
    </w:p>
    <w:p w:rsidR="00F9431C" w:rsidRPr="00E666B4" w:rsidRDefault="00F9431C" w:rsidP="009B14CD">
      <w:r w:rsidRPr="00E666B4">
        <w:t>Class</w:t>
      </w:r>
      <w:r w:rsidR="00B97DB0" w:rsidRPr="00E666B4">
        <w:t xml:space="preserve"> Design,</w:t>
      </w:r>
      <w:r w:rsidRPr="00E666B4">
        <w:t xml:space="preserve"> Format and Structure</w:t>
      </w:r>
    </w:p>
    <w:p w:rsidR="009B14CD" w:rsidRDefault="0096532F" w:rsidP="009B14CD">
      <w:r>
        <w:t>1)</w:t>
      </w:r>
      <w:r w:rsidR="008C6F8C">
        <w:t xml:space="preserve"> </w:t>
      </w:r>
      <w:r w:rsidRPr="00D732A6">
        <w:rPr>
          <w:b/>
        </w:rPr>
        <w:t>Discussion Forums</w:t>
      </w:r>
      <w:r>
        <w:t>---</w:t>
      </w:r>
      <w:r w:rsidR="00D732A6">
        <w:t>Points for Submissions through Week Four, including the Paper on Ethnicity 100 points</w:t>
      </w:r>
    </w:p>
    <w:p w:rsidR="00D732A6" w:rsidRDefault="00D732A6" w:rsidP="009B14CD">
      <w:r>
        <w:t xml:space="preserve">                                          Points for Submissions from Week 5 through Week </w:t>
      </w:r>
      <w:proofErr w:type="gramStart"/>
      <w:r>
        <w:t>10  100</w:t>
      </w:r>
      <w:proofErr w:type="gramEnd"/>
      <w:r>
        <w:t xml:space="preserve"> points</w:t>
      </w:r>
    </w:p>
    <w:p w:rsidR="009B14CD" w:rsidRPr="00C44678" w:rsidRDefault="009B14CD" w:rsidP="009B14CD">
      <w:r>
        <w:lastRenderedPageBreak/>
        <w:t>The Discussion Forums will be the main interactive tool used in this class. In general, I will be posting weekly one or more questions relati</w:t>
      </w:r>
      <w:r w:rsidR="00AA7C8A">
        <w:t xml:space="preserve">ng directly to the text, </w:t>
      </w:r>
      <w:proofErr w:type="gramStart"/>
      <w:r w:rsidR="00AA7C8A">
        <w:t xml:space="preserve">and </w:t>
      </w:r>
      <w:r>
        <w:t xml:space="preserve"> question</w:t>
      </w:r>
      <w:r w:rsidR="00AA7C8A">
        <w:t>s</w:t>
      </w:r>
      <w:proofErr w:type="gramEnd"/>
      <w:r>
        <w:t xml:space="preserve"> challenging you </w:t>
      </w:r>
      <w:r w:rsidRPr="00AA7C8A">
        <w:rPr>
          <w:b/>
        </w:rPr>
        <w:t xml:space="preserve">to </w:t>
      </w:r>
      <w:r w:rsidR="00AA7C8A">
        <w:rPr>
          <w:b/>
        </w:rPr>
        <w:t xml:space="preserve">synthesize and </w:t>
      </w:r>
      <w:r w:rsidRPr="00AA7C8A">
        <w:rPr>
          <w:b/>
        </w:rPr>
        <w:t>apply</w:t>
      </w:r>
      <w:r>
        <w:t xml:space="preserve"> the </w:t>
      </w:r>
      <w:r w:rsidR="00AA7C8A">
        <w:t>course material in some way to situations</w:t>
      </w:r>
      <w:r>
        <w:t xml:space="preserve"> in your community, profes</w:t>
      </w:r>
      <w:r w:rsidR="00AA7C8A">
        <w:t>sion, and to current national and global issues</w:t>
      </w:r>
      <w:r>
        <w:t>. For full credit,</w:t>
      </w:r>
      <w:r w:rsidR="00B97DB0">
        <w:t xml:space="preserve"> </w:t>
      </w:r>
      <w:r>
        <w:t xml:space="preserve">weekly discussion responses must include references to the text material </w:t>
      </w:r>
      <w:proofErr w:type="spellStart"/>
      <w:r>
        <w:t>ie</w:t>
      </w:r>
      <w:proofErr w:type="spellEnd"/>
      <w:r>
        <w:t xml:space="preserve"> through</w:t>
      </w:r>
      <w:r w:rsidR="00AA7C8A">
        <w:t xml:space="preserve"> summarizing</w:t>
      </w:r>
      <w:r>
        <w:t xml:space="preserve"> concepts</w:t>
      </w:r>
      <w:proofErr w:type="gramStart"/>
      <w:r>
        <w:t xml:space="preserve">, </w:t>
      </w:r>
      <w:r w:rsidR="00AA7C8A">
        <w:t xml:space="preserve"> citing</w:t>
      </w:r>
      <w:proofErr w:type="gramEnd"/>
      <w:r w:rsidR="00AA7C8A">
        <w:t xml:space="preserve"> examples that demonstrate the concept, and </w:t>
      </w:r>
      <w:r>
        <w:t xml:space="preserve"> direct quotes</w:t>
      </w:r>
      <w:r w:rsidR="00AA7C8A">
        <w:t xml:space="preserve"> or references to</w:t>
      </w:r>
      <w:r>
        <w:t xml:space="preserve"> the readings to </w:t>
      </w:r>
      <w:r w:rsidRPr="00AA7C8A">
        <w:rPr>
          <w:b/>
        </w:rPr>
        <w:t>demonstrate your</w:t>
      </w:r>
      <w:r w:rsidR="00AA7C8A">
        <w:t xml:space="preserve"> </w:t>
      </w:r>
      <w:r w:rsidR="00AA7C8A">
        <w:rPr>
          <w:b/>
        </w:rPr>
        <w:t>memory</w:t>
      </w:r>
      <w:r w:rsidR="00AA7C8A">
        <w:t xml:space="preserve">, </w:t>
      </w:r>
      <w:r w:rsidR="00AA7C8A">
        <w:rPr>
          <w:b/>
        </w:rPr>
        <w:t>integration</w:t>
      </w:r>
      <w:r w:rsidR="00AA7C8A" w:rsidRPr="00AA7C8A">
        <w:rPr>
          <w:b/>
        </w:rPr>
        <w:t xml:space="preserve"> and</w:t>
      </w:r>
      <w:r w:rsidRPr="00AA7C8A">
        <w:rPr>
          <w:b/>
        </w:rPr>
        <w:t xml:space="preserve"> </w:t>
      </w:r>
      <w:r w:rsidR="00AA7C8A" w:rsidRPr="00AA7C8A">
        <w:rPr>
          <w:b/>
        </w:rPr>
        <w:t>synthesis</w:t>
      </w:r>
      <w:r w:rsidR="00AA7C8A">
        <w:t xml:space="preserve"> </w:t>
      </w:r>
      <w:r>
        <w:t xml:space="preserve"> of the material. Personal opinions and experience are welcome but do not replace text references. One goal of the discussions will be to stimulate your thinking beyond the text so you can apply it to your personal, professional, and community life. You will not receive a gra</w:t>
      </w:r>
      <w:r w:rsidR="006E574C">
        <w:t>de on each discussion posting</w:t>
      </w:r>
      <w:r>
        <w:t>; rather you will receive a total point score based on the quality of all your postings.</w:t>
      </w:r>
      <w:r w:rsidR="00197C93">
        <w:t xml:space="preserve"> </w:t>
      </w:r>
      <w:r w:rsidR="00197C93" w:rsidRPr="00C44678">
        <w:t xml:space="preserve">During each week, post your response to each of my forum questions listed in Discussion Board. </w:t>
      </w:r>
      <w:r w:rsidRPr="00C44678">
        <w:t xml:space="preserve"> Please post at leas</w:t>
      </w:r>
      <w:r w:rsidR="00D21002" w:rsidRPr="00C44678">
        <w:t xml:space="preserve">t on two different days and </w:t>
      </w:r>
      <w:r w:rsidR="00197C93" w:rsidRPr="00C44678">
        <w:t xml:space="preserve">also </w:t>
      </w:r>
      <w:r w:rsidR="00D21002" w:rsidRPr="00C44678">
        <w:t>to</w:t>
      </w:r>
      <w:r w:rsidR="00C44678" w:rsidRPr="00C44678">
        <w:t xml:space="preserve"> at least three</w:t>
      </w:r>
      <w:r w:rsidRPr="00C44678">
        <w:t xml:space="preserve"> ot</w:t>
      </w:r>
      <w:r w:rsidR="00D21002" w:rsidRPr="00C44678">
        <w:t>her students during the week</w:t>
      </w:r>
      <w:r w:rsidRPr="00C44678">
        <w:t>.</w:t>
      </w:r>
      <w:r w:rsidR="006E574C">
        <w:t xml:space="preserve">  </w:t>
      </w:r>
      <w:proofErr w:type="gramStart"/>
      <w:r w:rsidR="006E574C">
        <w:t>After  week</w:t>
      </w:r>
      <w:proofErr w:type="gramEnd"/>
      <w:r w:rsidR="006E574C">
        <w:t xml:space="preserve"> four, each student will receive an email from me with suggestions for your work, along with the posting of a score in the Grade Center for week one through four.  Similarly, evaluations, along with a point score in the Grade </w:t>
      </w:r>
      <w:proofErr w:type="gramStart"/>
      <w:r w:rsidR="006E574C">
        <w:t>Center  for</w:t>
      </w:r>
      <w:proofErr w:type="gramEnd"/>
      <w:r w:rsidR="006E574C">
        <w:t xml:space="preserve"> weeks 5-10 will be posted.</w:t>
      </w:r>
    </w:p>
    <w:p w:rsidR="009B14CD" w:rsidRDefault="009B14CD" w:rsidP="009B14CD">
      <w:r w:rsidRPr="00F9431C">
        <w:rPr>
          <w:i/>
        </w:rPr>
        <w:t>Criteria for Evaluation of Participation in discussion forums</w:t>
      </w:r>
      <w:r w:rsidR="00C44678">
        <w:t>:</w:t>
      </w:r>
      <w:r>
        <w:t xml:space="preserve"> </w:t>
      </w:r>
      <w:r w:rsidR="006E574C">
        <w:t>Based on</w:t>
      </w:r>
      <w:r w:rsidR="00B33995">
        <w:t xml:space="preserve">: </w:t>
      </w:r>
      <w:r>
        <w:t>integration of concepts we have covered</w:t>
      </w:r>
      <w:r w:rsidR="00C44678">
        <w:t xml:space="preserve"> with specific examples and citations,</w:t>
      </w:r>
      <w:r>
        <w:t xml:space="preserve"> clarity and organization of responses, correct grammar, demonstrate critical thinking by applying our concepts to contemporary issues </w:t>
      </w:r>
      <w:proofErr w:type="gramStart"/>
      <w:r>
        <w:t>( such</w:t>
      </w:r>
      <w:proofErr w:type="gramEnd"/>
      <w:r>
        <w:t xml:space="preserve"> as those in your local community, nationally, or</w:t>
      </w:r>
      <w:r w:rsidR="008C6F8C">
        <w:t xml:space="preserve"> </w:t>
      </w:r>
      <w:r>
        <w:t xml:space="preserve">globally), </w:t>
      </w:r>
      <w:r w:rsidR="00B33995">
        <w:t xml:space="preserve">and </w:t>
      </w:r>
      <w:r>
        <w:t xml:space="preserve">discussion of appropriate examples to demonstrate your understanding of issues in cultural diversity. </w:t>
      </w:r>
      <w:r w:rsidR="00C44678">
        <w:t xml:space="preserve">This applies to the Ethnicity Paper due Week 4 as well. </w:t>
      </w:r>
      <w:r>
        <w:t xml:space="preserve">An example of a good </w:t>
      </w:r>
      <w:r w:rsidR="00C44678">
        <w:t xml:space="preserve">general </w:t>
      </w:r>
      <w:r>
        <w:t>post to a forum is provided at the end of the syllabus.</w:t>
      </w:r>
      <w:r w:rsidR="008A6CAF">
        <w:t xml:space="preserve">  </w:t>
      </w:r>
    </w:p>
    <w:p w:rsidR="006F5996" w:rsidRPr="0040619A" w:rsidRDefault="006F5996" w:rsidP="006F5996">
      <w:r w:rsidRPr="0040619A">
        <w:t>Please note:  There is a sample Week 4 Paper on Ethnicity and a Sample Final Paper in links under the course menu.</w:t>
      </w:r>
    </w:p>
    <w:p w:rsidR="009B14CD" w:rsidRPr="00F9431C" w:rsidRDefault="009906ED" w:rsidP="009B14CD">
      <w:pPr>
        <w:rPr>
          <w:b/>
        </w:rPr>
      </w:pPr>
      <w:r>
        <w:rPr>
          <w:b/>
        </w:rPr>
        <w:t xml:space="preserve">2) </w:t>
      </w:r>
      <w:r w:rsidR="00C44678">
        <w:rPr>
          <w:b/>
        </w:rPr>
        <w:t>Final Paper</w:t>
      </w:r>
      <w:r w:rsidR="009B14CD" w:rsidRPr="00F9431C">
        <w:rPr>
          <w:b/>
        </w:rPr>
        <w:t>:</w:t>
      </w:r>
      <w:r w:rsidRPr="009906ED">
        <w:rPr>
          <w:b/>
        </w:rPr>
        <w:t xml:space="preserve"> </w:t>
      </w:r>
      <w:r w:rsidRPr="00F9431C">
        <w:rPr>
          <w:b/>
        </w:rPr>
        <w:t>Ru</w:t>
      </w:r>
      <w:r>
        <w:rPr>
          <w:b/>
        </w:rPr>
        <w:t xml:space="preserve">bric for Evaluation </w:t>
      </w:r>
    </w:p>
    <w:p w:rsidR="009B14CD" w:rsidRDefault="009B14CD" w:rsidP="009B14CD">
      <w:r>
        <w:t>For 90-100 pts: Must include: Critical thinking in the discussion</w:t>
      </w:r>
      <w:r w:rsidR="000741D5">
        <w:t xml:space="preserve"> summarizing  and applying </w:t>
      </w:r>
      <w:r w:rsidR="008C6F8C">
        <w:t xml:space="preserve"> theories</w:t>
      </w:r>
      <w:r w:rsidR="004353FF">
        <w:t xml:space="preserve"> and </w:t>
      </w:r>
      <w:r>
        <w:t>concep</w:t>
      </w:r>
      <w:r w:rsidR="004353FF">
        <w:t>ts from our text</w:t>
      </w:r>
      <w:r>
        <w:t>, as well as additional resources; an intro and concluding paragraph demonstrating</w:t>
      </w:r>
      <w:r w:rsidR="000741D5">
        <w:t xml:space="preserve"> the synthesis of research material through</w:t>
      </w:r>
      <w:r>
        <w:t xml:space="preserve"> insights gained</w:t>
      </w:r>
      <w:r w:rsidR="008C6F8C">
        <w:t>; detailed</w:t>
      </w:r>
      <w:r w:rsidR="004353FF">
        <w:t xml:space="preserve"> discussion of challenges and specific societal contributions; a historical context as well as contemporary issues are presented;</w:t>
      </w:r>
      <w:r>
        <w:t xml:space="preserve"> </w:t>
      </w:r>
      <w:r w:rsidR="004353FF">
        <w:t xml:space="preserve">detailed citations and references; correct grammar and sentence structure within a clearly organized paper </w:t>
      </w:r>
      <w:r w:rsidR="00574C71">
        <w:t>format.  For 80-89</w:t>
      </w:r>
      <w:r w:rsidR="004353FF">
        <w:t xml:space="preserve"> points:  T</w:t>
      </w:r>
      <w:r>
        <w:t xml:space="preserve">he presentation has </w:t>
      </w:r>
      <w:r w:rsidR="004353FF">
        <w:t xml:space="preserve">some of </w:t>
      </w:r>
      <w:r>
        <w:t xml:space="preserve">the elements above, but lacks </w:t>
      </w:r>
      <w:r w:rsidR="004353FF">
        <w:t xml:space="preserve">sufficient detail. </w:t>
      </w:r>
      <w:r w:rsidR="00574C71">
        <w:t xml:space="preserve"> For 70-79</w:t>
      </w:r>
      <w:r>
        <w:t xml:space="preserve"> points, the paper lacks critical application of theory and concepts but does have some basic presentation of content that we addressed. </w:t>
      </w:r>
      <w:r w:rsidR="00574C71">
        <w:t xml:space="preserve">For 60-69 points, it is obvious that some effort has been made to respond and some basic knowledge has been acquired, but lacks in the items above.  </w:t>
      </w:r>
      <w:r>
        <w:t>Grades for graded assignments will generally be posted within 10 days of the due date.</w:t>
      </w:r>
      <w:r w:rsidR="00574C71">
        <w:t xml:space="preserve"> </w:t>
      </w:r>
    </w:p>
    <w:p w:rsidR="009B14CD" w:rsidRPr="00D732A6" w:rsidRDefault="009906ED" w:rsidP="009B14CD">
      <w:pPr>
        <w:rPr>
          <w:b/>
        </w:rPr>
      </w:pPr>
      <w:r>
        <w:t>3</w:t>
      </w:r>
      <w:r w:rsidR="009B14CD">
        <w:t>)</w:t>
      </w:r>
      <w:r w:rsidR="008C6F8C">
        <w:t xml:space="preserve"> </w:t>
      </w:r>
      <w:r w:rsidR="009B14CD" w:rsidRPr="00D732A6">
        <w:rPr>
          <w:b/>
        </w:rPr>
        <w:t>Current Events</w:t>
      </w:r>
    </w:p>
    <w:p w:rsidR="009B14CD" w:rsidRDefault="009B14CD" w:rsidP="009B14CD">
      <w:r>
        <w:t>There is a blog for students to communicate regarding current events under the link Current Events. Two postings for</w:t>
      </w:r>
      <w:r w:rsidR="008E3CD7">
        <w:t xml:space="preserve"> the term are required by Saturday</w:t>
      </w:r>
      <w:r>
        <w:t xml:space="preserve"> of Week 9 to receive an A in the class: one your own blog and one a response. This will show up in the grade center as </w:t>
      </w:r>
      <w:proofErr w:type="gramStart"/>
      <w:r>
        <w:t>complete,</w:t>
      </w:r>
      <w:proofErr w:type="gramEnd"/>
      <w:r>
        <w:t xml:space="preserve"> or a check mark by the end of week 10. (Points are not being assigned)</w:t>
      </w:r>
    </w:p>
    <w:p w:rsidR="009906ED" w:rsidRDefault="009906ED" w:rsidP="009906ED">
      <w:r w:rsidRPr="000F291E">
        <w:rPr>
          <w:b/>
        </w:rPr>
        <w:t>Method of determining course grade</w:t>
      </w:r>
      <w:r>
        <w:t xml:space="preserve">: </w:t>
      </w:r>
    </w:p>
    <w:p w:rsidR="00A04023" w:rsidRPr="00A04023" w:rsidRDefault="00A04023" w:rsidP="009906ED">
      <w:pPr>
        <w:rPr>
          <w:u w:val="single"/>
        </w:rPr>
      </w:pPr>
      <w:r w:rsidRPr="00A04023">
        <w:rPr>
          <w:u w:val="single"/>
        </w:rPr>
        <w:t>The university has a standard grade scale</w:t>
      </w:r>
    </w:p>
    <w:p w:rsidR="00B33995" w:rsidRDefault="000F291E" w:rsidP="000F291E">
      <w:r>
        <w:t>Total Points Possible 300</w:t>
      </w:r>
      <w:r w:rsidR="00B33995">
        <w:t xml:space="preserve">   Consistent with the university standard grade scale, points are assigned the following grades as follows:</w:t>
      </w:r>
    </w:p>
    <w:p w:rsidR="000F291E" w:rsidRDefault="000F291E" w:rsidP="000F291E">
      <w:r>
        <w:t>A = 270—300</w:t>
      </w:r>
    </w:p>
    <w:p w:rsidR="000F291E" w:rsidRDefault="000F291E" w:rsidP="000F291E">
      <w:r>
        <w:t>B= 240----269</w:t>
      </w:r>
    </w:p>
    <w:p w:rsidR="000F291E" w:rsidRDefault="000F291E" w:rsidP="000F291E">
      <w:r>
        <w:lastRenderedPageBreak/>
        <w:t>C = 210—239</w:t>
      </w:r>
    </w:p>
    <w:p w:rsidR="00B33995" w:rsidRDefault="000F291E" w:rsidP="00B33995">
      <w:r>
        <w:t>D = 180—209</w:t>
      </w:r>
    </w:p>
    <w:p w:rsidR="00B33995" w:rsidRDefault="00B33995" w:rsidP="00B33995">
      <w:r>
        <w:t xml:space="preserve">F=   below </w:t>
      </w:r>
      <w:proofErr w:type="gramStart"/>
      <w:r>
        <w:t>209  W</w:t>
      </w:r>
      <w:proofErr w:type="gramEnd"/>
      <w:r>
        <w:t>=Withdrawal, WP=withdrew passing, WF=withdrew failing, I=incomplete</w:t>
      </w:r>
    </w:p>
    <w:p w:rsidR="00B33995" w:rsidRDefault="00B33995" w:rsidP="00B33995">
      <w:r>
        <w:t>Overall Participation in Discussion forum 200 points (includes the Week 4 Paper on Family Ethnicity), Final Paper Comparing Two Ethnic Groups (Week 6) 100 points, Current Events Blog   satisfactory/unsatisfactory</w:t>
      </w:r>
    </w:p>
    <w:p w:rsidR="009B14CD" w:rsidRDefault="009B14CD" w:rsidP="009B14CD">
      <w:r>
        <w:t xml:space="preserve">An incomplete may be given within the last two weeks of a long term or within the last two days of a </w:t>
      </w:r>
      <w:proofErr w:type="spellStart"/>
      <w:r>
        <w:t>microterm</w:t>
      </w:r>
      <w:proofErr w:type="spellEnd"/>
      <w:r>
        <w:t xml:space="preserve"> to a student who is passing, but has not completed </w:t>
      </w:r>
      <w:r w:rsidR="008C5DDB">
        <w:t>one or two items from the last week or two</w:t>
      </w:r>
      <w:r>
        <w:t xml:space="preserve">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t>is</w:t>
      </w:r>
      <w:proofErr w:type="gramEnd"/>
      <w:r>
        <w:t xml:space="preserve"> converted to an F.</w:t>
      </w:r>
    </w:p>
    <w:p w:rsidR="009B14CD" w:rsidRPr="00F9431C" w:rsidRDefault="009B14CD" w:rsidP="009B14CD">
      <w:pPr>
        <w:rPr>
          <w:b/>
        </w:rPr>
      </w:pPr>
      <w:proofErr w:type="gramStart"/>
      <w:r w:rsidRPr="00F9431C">
        <w:rPr>
          <w:b/>
        </w:rPr>
        <w:t>Requests for extension due to extenuating circumstances.</w:t>
      </w:r>
      <w:proofErr w:type="gramEnd"/>
    </w:p>
    <w:p w:rsidR="009B14CD" w:rsidRDefault="009B14CD" w:rsidP="009B14CD">
      <w:r>
        <w:t>All assignments are due the date set to keep the course running smoothly and to honor my own commitment to reviewing student work. Keep this in mind as you plan your time. Incompletes must be within the college guidelines for incomplete requests.</w:t>
      </w:r>
      <w:r w:rsidR="00504ADF">
        <w:t xml:space="preserve">  See details above.</w:t>
      </w:r>
    </w:p>
    <w:p w:rsidR="009B14CD" w:rsidRDefault="009B14CD" w:rsidP="009B14CD">
      <w:r>
        <w:t>I prefer a 3-5 day advance notice on an extension request. If for any reason, some work has not been submitted by the due date, I will accept for review, upon your written request to me, any material submitted by Wed of Week 8; otherwise the letter grade appropriate for the work submitted to that point will be assigned. Another option would be an Incomplete, which must be completed by the end of the following semester, according to WBU policies. If that is your desire, be sure to email me by Wed of Week 8 that you would like an incomplete. Past that date, a request for incomplete will not be accepted. This request must be student initiated.</w:t>
      </w:r>
    </w:p>
    <w:p w:rsidR="009B14CD" w:rsidRDefault="009B14CD" w:rsidP="009B14CD">
      <w:r w:rsidRPr="00504ADF">
        <w:rPr>
          <w:u w:val="single"/>
        </w:rPr>
        <w:t>Student grade appeals</w:t>
      </w:r>
      <w:r>
        <w:t>:</w:t>
      </w:r>
    </w:p>
    <w:p w:rsidR="009B14CD" w:rsidRDefault="009B14CD" w:rsidP="009B14CD">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04ADF" w:rsidRDefault="00504ADF" w:rsidP="009B14CD"/>
    <w:p w:rsidR="00504ADF" w:rsidRDefault="00504ADF" w:rsidP="009B14CD">
      <w:pPr>
        <w:rPr>
          <w:b/>
        </w:rPr>
      </w:pPr>
      <w:r w:rsidRPr="00504ADF">
        <w:rPr>
          <w:b/>
        </w:rPr>
        <w:t>Tentative Schedule</w:t>
      </w:r>
    </w:p>
    <w:p w:rsidR="007563B2" w:rsidRPr="007563B2" w:rsidRDefault="007563B2" w:rsidP="007563B2">
      <w:pPr>
        <w:rPr>
          <w:b/>
        </w:rPr>
      </w:pPr>
      <w:r w:rsidRPr="007563B2">
        <w:rPr>
          <w:b/>
        </w:rPr>
        <w:t>Schedule</w:t>
      </w:r>
    </w:p>
    <w:p w:rsidR="0013613E" w:rsidRDefault="007563B2" w:rsidP="007563B2">
      <w:pPr>
        <w:rPr>
          <w:b/>
        </w:rPr>
      </w:pPr>
      <w:r w:rsidRPr="007563B2">
        <w:rPr>
          <w:b/>
        </w:rPr>
        <w:t xml:space="preserve">Course Term: </w:t>
      </w:r>
      <w:r w:rsidR="0013613E">
        <w:rPr>
          <w:b/>
        </w:rPr>
        <w:t>August 20 – November 3</w:t>
      </w:r>
      <w:r w:rsidR="004932FE">
        <w:rPr>
          <w:b/>
        </w:rPr>
        <w:t xml:space="preserve">, </w:t>
      </w:r>
      <w:r w:rsidR="0013613E">
        <w:rPr>
          <w:b/>
        </w:rPr>
        <w:t xml:space="preserve"> 2018</w:t>
      </w:r>
    </w:p>
    <w:p w:rsidR="007563B2" w:rsidRPr="007563B2" w:rsidRDefault="007563B2" w:rsidP="007563B2">
      <w:pPr>
        <w:rPr>
          <w:b/>
        </w:rPr>
      </w:pPr>
      <w:r w:rsidRPr="007563B2">
        <w:rPr>
          <w:b/>
        </w:rPr>
        <w:t xml:space="preserve">Week 1 </w:t>
      </w:r>
      <w:r w:rsidR="00110F76">
        <w:rPr>
          <w:b/>
        </w:rPr>
        <w:t>August 20-25</w:t>
      </w:r>
      <w:r w:rsidRPr="007563B2">
        <w:rPr>
          <w:b/>
        </w:rPr>
        <w:t xml:space="preserve">: Student Success Assessment and Self-Evaluation; instructions and details posted in discussion forum.…. In addition read Chapter 1 in </w:t>
      </w:r>
      <w:proofErr w:type="spellStart"/>
      <w:r w:rsidRPr="007563B2">
        <w:rPr>
          <w:b/>
        </w:rPr>
        <w:t>Parrillo</w:t>
      </w:r>
      <w:proofErr w:type="spellEnd"/>
      <w:r w:rsidRPr="007563B2">
        <w:rPr>
          <w:b/>
        </w:rPr>
        <w:t>.</w:t>
      </w:r>
    </w:p>
    <w:p w:rsidR="007563B2" w:rsidRPr="007563B2" w:rsidRDefault="007563B2" w:rsidP="007563B2">
      <w:pPr>
        <w:rPr>
          <w:b/>
        </w:rPr>
      </w:pPr>
      <w:r w:rsidRPr="007563B2">
        <w:rPr>
          <w:b/>
        </w:rPr>
        <w:lastRenderedPageBreak/>
        <w:t xml:space="preserve">Week 2 </w:t>
      </w:r>
      <w:r w:rsidR="00110F76">
        <w:rPr>
          <w:b/>
        </w:rPr>
        <w:t>August 27-September 1</w:t>
      </w:r>
      <w:r w:rsidRPr="007563B2">
        <w:rPr>
          <w:b/>
        </w:rPr>
        <w:t xml:space="preserve">: Review Chapter 1 in </w:t>
      </w:r>
      <w:proofErr w:type="spellStart"/>
      <w:r w:rsidRPr="007563B2">
        <w:rPr>
          <w:b/>
        </w:rPr>
        <w:t>Parrillo</w:t>
      </w:r>
      <w:proofErr w:type="spellEnd"/>
      <w:r w:rsidRPr="007563B2">
        <w:rPr>
          <w:b/>
        </w:rPr>
        <w:t>. Pick any article of your choice from Supplemental Reading list.</w:t>
      </w:r>
    </w:p>
    <w:p w:rsidR="00FB798B" w:rsidRDefault="007563B2" w:rsidP="007563B2">
      <w:pPr>
        <w:rPr>
          <w:b/>
        </w:rPr>
      </w:pPr>
      <w:r w:rsidRPr="007563B2">
        <w:rPr>
          <w:b/>
        </w:rPr>
        <w:t xml:space="preserve">Week 3 </w:t>
      </w:r>
      <w:r w:rsidR="00110F76">
        <w:rPr>
          <w:b/>
        </w:rPr>
        <w:t>September 3</w:t>
      </w:r>
      <w:r w:rsidRPr="007563B2">
        <w:rPr>
          <w:b/>
        </w:rPr>
        <w:t xml:space="preserve">: Read Chapter 2 in </w:t>
      </w:r>
      <w:proofErr w:type="spellStart"/>
      <w:r w:rsidRPr="007563B2">
        <w:rPr>
          <w:b/>
        </w:rPr>
        <w:t>Parrillo</w:t>
      </w:r>
      <w:proofErr w:type="spellEnd"/>
      <w:r w:rsidRPr="007563B2">
        <w:rPr>
          <w:b/>
        </w:rPr>
        <w:t xml:space="preserve"> and Pick any article of your choice from Supplemental Reading list. </w:t>
      </w:r>
    </w:p>
    <w:p w:rsidR="00110F76" w:rsidRDefault="00110F76" w:rsidP="007563B2">
      <w:pPr>
        <w:rPr>
          <w:b/>
        </w:rPr>
      </w:pPr>
      <w:r>
        <w:rPr>
          <w:b/>
        </w:rPr>
        <w:t xml:space="preserve">   Sept 3</w:t>
      </w:r>
      <w:r w:rsidRPr="00110F76">
        <w:rPr>
          <w:b/>
          <w:vertAlign w:val="superscript"/>
        </w:rPr>
        <w:t>rd</w:t>
      </w:r>
      <w:r>
        <w:rPr>
          <w:b/>
        </w:rPr>
        <w:t xml:space="preserve"> is Labor Day Holiday</w:t>
      </w:r>
    </w:p>
    <w:p w:rsidR="007563B2" w:rsidRPr="007563B2" w:rsidRDefault="007563B2" w:rsidP="007563B2">
      <w:pPr>
        <w:rPr>
          <w:b/>
        </w:rPr>
      </w:pPr>
      <w:r w:rsidRPr="007563B2">
        <w:rPr>
          <w:b/>
        </w:rPr>
        <w:t xml:space="preserve">Week 4 </w:t>
      </w:r>
      <w:r w:rsidR="00110F76">
        <w:rPr>
          <w:b/>
        </w:rPr>
        <w:t>September 10-15</w:t>
      </w:r>
      <w:r w:rsidRPr="007563B2">
        <w:rPr>
          <w:b/>
        </w:rPr>
        <w:t xml:space="preserve">: Ethnic Origin of Family Paper Due Saturday. It is to be posted and to be answered in discussion forum.   Also Read chapter 3 in </w:t>
      </w:r>
      <w:proofErr w:type="spellStart"/>
      <w:r w:rsidRPr="007563B2">
        <w:rPr>
          <w:b/>
        </w:rPr>
        <w:t>Parrillo</w:t>
      </w:r>
      <w:proofErr w:type="spellEnd"/>
      <w:r w:rsidRPr="007563B2">
        <w:rPr>
          <w:b/>
        </w:rPr>
        <w:t xml:space="preserve"> and pick any supplemental article of your choice.  See Sample paper in Course Menu.</w:t>
      </w:r>
    </w:p>
    <w:p w:rsidR="007563B2" w:rsidRPr="007563B2" w:rsidRDefault="007563B2" w:rsidP="007563B2">
      <w:pPr>
        <w:rPr>
          <w:b/>
        </w:rPr>
      </w:pPr>
      <w:r w:rsidRPr="007563B2">
        <w:rPr>
          <w:b/>
        </w:rPr>
        <w:t xml:space="preserve"> Week 5 </w:t>
      </w:r>
      <w:r w:rsidR="00110F76">
        <w:rPr>
          <w:b/>
        </w:rPr>
        <w:t>September 17-22</w:t>
      </w:r>
      <w:r w:rsidRPr="007563B2">
        <w:rPr>
          <w:b/>
        </w:rPr>
        <w:t xml:space="preserve">:  Review Chapter 3 in </w:t>
      </w:r>
      <w:proofErr w:type="spellStart"/>
      <w:r w:rsidRPr="007563B2">
        <w:rPr>
          <w:b/>
        </w:rPr>
        <w:t>Parrillo</w:t>
      </w:r>
      <w:proofErr w:type="spellEnd"/>
      <w:r w:rsidRPr="007563B2">
        <w:rPr>
          <w:b/>
        </w:rPr>
        <w:t>.  Pick one supplemental article of your choice.</w:t>
      </w:r>
    </w:p>
    <w:p w:rsidR="007563B2" w:rsidRPr="007563B2" w:rsidRDefault="007563B2" w:rsidP="007563B2">
      <w:pPr>
        <w:rPr>
          <w:b/>
        </w:rPr>
      </w:pPr>
      <w:r w:rsidRPr="007563B2">
        <w:rPr>
          <w:b/>
        </w:rPr>
        <w:t>Week 6</w:t>
      </w:r>
      <w:r w:rsidRPr="007563B2">
        <w:rPr>
          <w:b/>
        </w:rPr>
        <w:tab/>
      </w:r>
      <w:r w:rsidR="00110F76">
        <w:rPr>
          <w:b/>
        </w:rPr>
        <w:t>September 24-29</w:t>
      </w:r>
      <w:r w:rsidRPr="007563B2">
        <w:rPr>
          <w:b/>
        </w:rPr>
        <w:t xml:space="preserve">: Final Paper: Comparing 2 Ethnic Groups: due Saturday.  It is to be posted and to be answered within the Discussion Forum for credit for this term.  </w:t>
      </w:r>
      <w:proofErr w:type="gramStart"/>
      <w:r w:rsidRPr="007563B2">
        <w:rPr>
          <w:b/>
        </w:rPr>
        <w:t>Discussion Forum for more details.</w:t>
      </w:r>
      <w:proofErr w:type="gramEnd"/>
      <w:r w:rsidRPr="007563B2">
        <w:rPr>
          <w:b/>
        </w:rPr>
        <w:t xml:space="preserve">  See Sample Final Paper in Course Menu.</w:t>
      </w:r>
    </w:p>
    <w:p w:rsidR="007563B2" w:rsidRPr="007563B2" w:rsidRDefault="00110F76" w:rsidP="007563B2">
      <w:pPr>
        <w:rPr>
          <w:b/>
        </w:rPr>
      </w:pPr>
      <w:r>
        <w:rPr>
          <w:b/>
        </w:rPr>
        <w:t>Week 7 October 1-6</w:t>
      </w:r>
      <w:r w:rsidR="007563B2" w:rsidRPr="007563B2">
        <w:rPr>
          <w:b/>
        </w:rPr>
        <w:t xml:space="preserve">:  Read Chapter 4 in </w:t>
      </w:r>
      <w:proofErr w:type="spellStart"/>
      <w:r w:rsidR="007563B2" w:rsidRPr="007563B2">
        <w:rPr>
          <w:b/>
        </w:rPr>
        <w:t>Parrillo</w:t>
      </w:r>
      <w:proofErr w:type="spellEnd"/>
      <w:r w:rsidR="007563B2" w:rsidRPr="007563B2">
        <w:rPr>
          <w:b/>
        </w:rPr>
        <w:t xml:space="preserve"> on prejudice.</w:t>
      </w:r>
    </w:p>
    <w:p w:rsidR="007563B2" w:rsidRPr="007563B2" w:rsidRDefault="007563B2" w:rsidP="007563B2">
      <w:pPr>
        <w:rPr>
          <w:b/>
        </w:rPr>
      </w:pPr>
      <w:r w:rsidRPr="007563B2">
        <w:rPr>
          <w:b/>
        </w:rPr>
        <w:t>To receive credit for this term, any make-up work (including discussion posts) is due by Wed of Week 8 No exceptions. See WBU policies for Extenuating Circumstances before emailing me.</w:t>
      </w:r>
      <w:r w:rsidR="00110F76">
        <w:rPr>
          <w:b/>
        </w:rPr>
        <w:t xml:space="preserve"> Any late work that occurs after this </w:t>
      </w:r>
      <w:proofErr w:type="gramStart"/>
      <w:r w:rsidR="00110F76">
        <w:rPr>
          <w:b/>
        </w:rPr>
        <w:t>point,</w:t>
      </w:r>
      <w:proofErr w:type="gramEnd"/>
      <w:r w:rsidR="00110F76">
        <w:rPr>
          <w:b/>
        </w:rPr>
        <w:t xml:space="preserve"> may not be accepted for make-up credit.</w:t>
      </w:r>
    </w:p>
    <w:p w:rsidR="007563B2" w:rsidRPr="007563B2" w:rsidRDefault="007563B2" w:rsidP="007563B2">
      <w:pPr>
        <w:rPr>
          <w:b/>
        </w:rPr>
      </w:pPr>
      <w:r w:rsidRPr="007563B2">
        <w:rPr>
          <w:b/>
        </w:rPr>
        <w:t xml:space="preserve">Last day to drop course with W </w:t>
      </w:r>
      <w:proofErr w:type="gramStart"/>
      <w:r w:rsidRPr="007563B2">
        <w:rPr>
          <w:b/>
        </w:rPr>
        <w:t>is</w:t>
      </w:r>
      <w:r w:rsidR="00110F76">
        <w:rPr>
          <w:b/>
        </w:rPr>
        <w:t xml:space="preserve">  October</w:t>
      </w:r>
      <w:proofErr w:type="gramEnd"/>
      <w:r w:rsidR="00110F76">
        <w:rPr>
          <w:b/>
        </w:rPr>
        <w:t xml:space="preserve"> 12</w:t>
      </w:r>
      <w:r w:rsidRPr="007563B2">
        <w:rPr>
          <w:b/>
        </w:rPr>
        <w:t xml:space="preserve"> ; with WP/WF is </w:t>
      </w:r>
      <w:r w:rsidR="00110F76">
        <w:rPr>
          <w:b/>
        </w:rPr>
        <w:t>October 19</w:t>
      </w:r>
    </w:p>
    <w:p w:rsidR="007563B2" w:rsidRPr="007563B2" w:rsidRDefault="007563B2" w:rsidP="007563B2">
      <w:pPr>
        <w:rPr>
          <w:b/>
        </w:rPr>
      </w:pPr>
      <w:r w:rsidRPr="007563B2">
        <w:rPr>
          <w:b/>
        </w:rPr>
        <w:t>Week 8</w:t>
      </w:r>
      <w:r w:rsidRPr="007563B2">
        <w:rPr>
          <w:b/>
        </w:rPr>
        <w:tab/>
      </w:r>
      <w:r w:rsidR="00110F76">
        <w:rPr>
          <w:b/>
        </w:rPr>
        <w:t>October 8 -13</w:t>
      </w:r>
      <w:r w:rsidRPr="007563B2">
        <w:rPr>
          <w:b/>
        </w:rPr>
        <w:t xml:space="preserve">:  Chapter 5 in </w:t>
      </w:r>
      <w:proofErr w:type="spellStart"/>
      <w:r w:rsidRPr="007563B2">
        <w:rPr>
          <w:b/>
        </w:rPr>
        <w:t>Parrillo</w:t>
      </w:r>
      <w:proofErr w:type="spellEnd"/>
      <w:r w:rsidRPr="007563B2">
        <w:rPr>
          <w:b/>
        </w:rPr>
        <w:t xml:space="preserve"> </w:t>
      </w:r>
      <w:proofErr w:type="gramStart"/>
      <w:r w:rsidRPr="007563B2">
        <w:rPr>
          <w:b/>
        </w:rPr>
        <w:t>on  discrimination</w:t>
      </w:r>
      <w:proofErr w:type="gramEnd"/>
      <w:r w:rsidRPr="007563B2">
        <w:rPr>
          <w:b/>
        </w:rPr>
        <w:t>.   Pick some Supplemental Reading to augment your responses.  Cite the resource used.</w:t>
      </w:r>
    </w:p>
    <w:p w:rsidR="007563B2" w:rsidRPr="007563B2" w:rsidRDefault="007563B2" w:rsidP="007563B2">
      <w:pPr>
        <w:rPr>
          <w:b/>
        </w:rPr>
      </w:pPr>
      <w:r w:rsidRPr="007563B2">
        <w:rPr>
          <w:b/>
        </w:rPr>
        <w:t>Week 9</w:t>
      </w:r>
      <w:r w:rsidRPr="007563B2">
        <w:rPr>
          <w:b/>
        </w:rPr>
        <w:tab/>
      </w:r>
      <w:r w:rsidR="00110F76">
        <w:rPr>
          <w:b/>
        </w:rPr>
        <w:t>October 15-20</w:t>
      </w:r>
      <w:r w:rsidRPr="007563B2">
        <w:rPr>
          <w:b/>
        </w:rPr>
        <w:t xml:space="preserve">:  Chapter 6 in </w:t>
      </w:r>
      <w:proofErr w:type="spellStart"/>
      <w:r w:rsidRPr="007563B2">
        <w:rPr>
          <w:b/>
        </w:rPr>
        <w:t>Parrillo</w:t>
      </w:r>
      <w:proofErr w:type="spellEnd"/>
      <w:r w:rsidRPr="007563B2">
        <w:rPr>
          <w:b/>
        </w:rPr>
        <w:t>. Pick any article of your choice from Supplemental Reading list.</w:t>
      </w:r>
    </w:p>
    <w:p w:rsidR="007563B2" w:rsidRPr="007563B2" w:rsidRDefault="007563B2" w:rsidP="007563B2">
      <w:pPr>
        <w:rPr>
          <w:b/>
        </w:rPr>
      </w:pPr>
      <w:r w:rsidRPr="007563B2">
        <w:rPr>
          <w:b/>
        </w:rPr>
        <w:t xml:space="preserve">Week 10 </w:t>
      </w:r>
      <w:r w:rsidR="00110F76">
        <w:rPr>
          <w:b/>
        </w:rPr>
        <w:t>October 22-27</w:t>
      </w:r>
      <w:r w:rsidRPr="007563B2">
        <w:rPr>
          <w:b/>
        </w:rPr>
        <w:t xml:space="preserve">:  Chapter 7 in </w:t>
      </w:r>
      <w:proofErr w:type="spellStart"/>
      <w:r w:rsidRPr="007563B2">
        <w:rPr>
          <w:b/>
        </w:rPr>
        <w:t>Parrillo</w:t>
      </w:r>
      <w:proofErr w:type="spellEnd"/>
      <w:r w:rsidRPr="007563B2">
        <w:rPr>
          <w:b/>
        </w:rPr>
        <w:t xml:space="preserve"> </w:t>
      </w:r>
    </w:p>
    <w:p w:rsidR="007563B2" w:rsidRPr="007563B2" w:rsidRDefault="007563B2" w:rsidP="007563B2">
      <w:pPr>
        <w:rPr>
          <w:b/>
        </w:rPr>
      </w:pPr>
      <w:r w:rsidRPr="007563B2">
        <w:rPr>
          <w:b/>
        </w:rPr>
        <w:t xml:space="preserve">Week 11 </w:t>
      </w:r>
      <w:r w:rsidR="00110F76">
        <w:rPr>
          <w:b/>
        </w:rPr>
        <w:t>October 29-November 3</w:t>
      </w:r>
      <w:bookmarkStart w:id="0" w:name="_GoBack"/>
      <w:bookmarkEnd w:id="0"/>
      <w:r w:rsidRPr="007563B2">
        <w:rPr>
          <w:b/>
        </w:rPr>
        <w:t>:  Final Discussions Summarizing Course and Applications:  Read and apply a reading of your choice from Supplemental Reading list.</w:t>
      </w:r>
    </w:p>
    <w:p w:rsidR="007563B2" w:rsidRDefault="007563B2" w:rsidP="007563B2">
      <w:pPr>
        <w:rPr>
          <w:b/>
        </w:rPr>
      </w:pPr>
      <w:r w:rsidRPr="007563B2">
        <w:rPr>
          <w:b/>
        </w:rPr>
        <w:t>This schedule may be subject to change.  Enjoy selecting supplemental material from the resource link in the course menu to augment your responses in Discussion Board.</w:t>
      </w:r>
    </w:p>
    <w:p w:rsidR="0040619A" w:rsidRPr="0040619A" w:rsidRDefault="0040619A" w:rsidP="0040619A">
      <w:pPr>
        <w:rPr>
          <w:sz w:val="18"/>
          <w:szCs w:val="18"/>
        </w:rPr>
      </w:pPr>
      <w:r w:rsidRPr="0040619A">
        <w:rPr>
          <w:sz w:val="18"/>
          <w:szCs w:val="18"/>
        </w:rPr>
        <w:t>This schedule may be subject to change.  Enjoy selecting supplemental material from the resource link in the course menu</w:t>
      </w:r>
      <w:r w:rsidR="006561EE">
        <w:rPr>
          <w:sz w:val="18"/>
          <w:szCs w:val="18"/>
        </w:rPr>
        <w:t xml:space="preserve"> to augment your responses in Discussion Board</w:t>
      </w:r>
      <w:r w:rsidRPr="0040619A">
        <w:rPr>
          <w:sz w:val="18"/>
          <w:szCs w:val="18"/>
        </w:rPr>
        <w:t>.</w:t>
      </w:r>
    </w:p>
    <w:p w:rsidR="0000176A" w:rsidRPr="0040619A" w:rsidRDefault="0000176A" w:rsidP="009B14CD"/>
    <w:p w:rsidR="009B14CD" w:rsidRDefault="009B14CD" w:rsidP="009B14CD">
      <w:r>
        <w:t>Additional Information</w:t>
      </w:r>
      <w:r w:rsidR="006561EE">
        <w:t>:</w:t>
      </w:r>
    </w:p>
    <w:p w:rsidR="00B33995" w:rsidRDefault="00B33995" w:rsidP="00B33995">
      <w:r>
        <w:t>Evaluation Feedback:</w:t>
      </w:r>
    </w:p>
    <w:p w:rsidR="00B33995" w:rsidRDefault="00B33995" w:rsidP="00B33995">
      <w:r>
        <w:t>Students will receive an email mid-term assessing their points and quality of posts. In addition, an email is sent evaluating the papers, along with the points posted in the Grade Center. I also will be checking in with each of you through the term just to see how you’re doing.</w:t>
      </w:r>
    </w:p>
    <w:p w:rsidR="009906ED" w:rsidRDefault="009906ED" w:rsidP="009906ED">
      <w:r>
        <w:t>Revisions on assignments are not accepted after the due date for any reason.</w:t>
      </w:r>
    </w:p>
    <w:p w:rsidR="009906ED" w:rsidRDefault="009906ED" w:rsidP="009906ED">
      <w:r>
        <w:lastRenderedPageBreak/>
        <w:t>Because interaction is an integral part of learning and teaching in this class, to receive a grade of either an A, B, or C the student must have participated in all Discussion Forums with at least 3 posts weekly.</w:t>
      </w:r>
    </w:p>
    <w:p w:rsidR="00751718" w:rsidRDefault="008C6F8C" w:rsidP="008C6F8C">
      <w:r w:rsidRPr="00751718">
        <w:rPr>
          <w:u w:val="single"/>
        </w:rPr>
        <w:t>Family study</w:t>
      </w:r>
      <w:r>
        <w:t xml:space="preserve"> on the ethnic background of both parents</w:t>
      </w:r>
      <w:r w:rsidR="009906ED">
        <w:t xml:space="preserve">:  </w:t>
      </w:r>
      <w:r>
        <w:t>To be answered in the Discussion Forum</w:t>
      </w:r>
      <w:r w:rsidR="00751718">
        <w:t xml:space="preserve"> in three-four pages double-spaced</w:t>
      </w:r>
      <w:r w:rsidR="009906ED">
        <w:t>.</w:t>
      </w:r>
      <w:r>
        <w:t xml:space="preserve"> This can be a wonderful opportunity to talk w</w:t>
      </w:r>
      <w:r w:rsidR="006561EE">
        <w:t>ith</w:t>
      </w:r>
      <w:r>
        <w:t xml:space="preserve"> family members you may not have contacted in a long time. Write about their cultural values, the challenges and the successes they may have faced during their lives because of their ethnicity. If you are unable to obtain info on your family, choose someone who has been or could be significant in your life. Phone interview, email, or in-person contact could all be helpful and be appropriate. You can also obtain info on-line about their cultural heritage by doing research. Include references to concepts in the text, as well as other research. Include a description of the impact on you personally of gathering this family information.  Responses are to be su</w:t>
      </w:r>
      <w:r w:rsidR="00751718">
        <w:t xml:space="preserve">bmitted by Saturday of week four.  </w:t>
      </w:r>
      <w:r>
        <w:t xml:space="preserve">  </w:t>
      </w:r>
      <w:r w:rsidR="00751718">
        <w:t>Be sure to respond to at least two</w:t>
      </w:r>
      <w:r>
        <w:t xml:space="preserve"> other students’ posts with paragraphs rather than single sentences t</w:t>
      </w:r>
      <w:r w:rsidR="00751718">
        <w:t xml:space="preserve">o allow for detail. </w:t>
      </w:r>
    </w:p>
    <w:p w:rsidR="008C6F8C" w:rsidRDefault="009906ED" w:rsidP="008C6F8C">
      <w:r w:rsidRPr="00751718">
        <w:rPr>
          <w:u w:val="single"/>
        </w:rPr>
        <w:t>Final Paper</w:t>
      </w:r>
      <w:r>
        <w:t>:</w:t>
      </w:r>
      <w:r w:rsidR="008C6F8C">
        <w:t xml:space="preserve"> Compare the challenges and accomplishments of two ethnic groups of your choice. </w:t>
      </w:r>
      <w:r>
        <w:t>This will be answered in the</w:t>
      </w:r>
      <w:r w:rsidR="008C6F8C">
        <w:t xml:space="preserve"> discussion forum for week 6. </w:t>
      </w:r>
      <w:r>
        <w:t xml:space="preserve"> </w:t>
      </w:r>
      <w:r w:rsidR="008C6F8C">
        <w:t>Be sure to include discussion of perspectives on multiculturalism, as well as specific examples of their challenges and successes. How have accomplishments of those groups benefited society? How have some of their struggles given rise to new perspectives on living in a multicultural society. Give some examples of individuals or movements within those groups, such as the Civil Rights Movement and Dr. King. Include references to the text and specific concepts we have covered on topics such as the psychology of prejudice, majority/minority relations, assimilation and accommodation, etc. References from newspaper articles, websites should be included along with references to the supplemental material I list in the syllabus. It should b</w:t>
      </w:r>
      <w:r>
        <w:t>e</w:t>
      </w:r>
      <w:r w:rsidR="008C6F8C">
        <w:t xml:space="preserve"> the equivalent of 3-4 pages double-spaced. </w:t>
      </w:r>
      <w:proofErr w:type="gramStart"/>
      <w:r w:rsidR="008C6F8C">
        <w:t>Due Saturday of the 6th week of class.</w:t>
      </w:r>
      <w:proofErr w:type="gramEnd"/>
      <w:r w:rsidR="008C6F8C">
        <w:t xml:space="preserve"> No extensions will be accepted, so plan ahead if you need to because of extenuating circumstances and prepare it in advance. (</w:t>
      </w:r>
      <w:r w:rsidR="008C6F8C" w:rsidRPr="006561EE">
        <w:rPr>
          <w:highlight w:val="yellow"/>
        </w:rPr>
        <w:t xml:space="preserve">See </w:t>
      </w:r>
      <w:r w:rsidR="006561EE" w:rsidRPr="006561EE">
        <w:rPr>
          <w:highlight w:val="yellow"/>
        </w:rPr>
        <w:t>WBU policy</w:t>
      </w:r>
      <w:r w:rsidR="008C6F8C" w:rsidRPr="006561EE">
        <w:rPr>
          <w:highlight w:val="yellow"/>
        </w:rPr>
        <w:t xml:space="preserve"> for extenuating circumstances before</w:t>
      </w:r>
      <w:r w:rsidR="008C6F8C">
        <w:t xml:space="preserve"> emailing me with concerns re</w:t>
      </w:r>
      <w:r w:rsidR="006561EE">
        <w:t>garding</w:t>
      </w:r>
      <w:r w:rsidR="008C6F8C">
        <w:t xml:space="preserve"> due date exceptions)</w:t>
      </w:r>
      <w:r w:rsidR="006561EE">
        <w:t>.</w:t>
      </w:r>
    </w:p>
    <w:p w:rsidR="009856D8" w:rsidRDefault="009B14CD" w:rsidP="004F2709">
      <w:r>
        <w:t xml:space="preserve">Just a reminder that </w:t>
      </w:r>
      <w:r w:rsidR="006561EE">
        <w:t>in on-line classes technological difficulties</w:t>
      </w:r>
      <w:r>
        <w:t xml:space="preserve"> may arise from time to time</w:t>
      </w:r>
      <w:r w:rsidR="006561EE">
        <w:t>;</w:t>
      </w:r>
      <w:r>
        <w:t xml:space="preserve"> </w:t>
      </w:r>
      <w:r w:rsidR="006561EE">
        <w:t>i</w:t>
      </w:r>
      <w:r>
        <w:t>t is the student’s responsibility to contact the VC department if you are posting and for some reason it isn’t showing up. 1</w:t>
      </w:r>
      <w:r w:rsidR="006561EE">
        <w:t>-</w:t>
      </w:r>
      <w:r>
        <w:t>866</w:t>
      </w:r>
      <w:r w:rsidR="006561EE">
        <w:t>-</w:t>
      </w:r>
      <w:r>
        <w:t>547</w:t>
      </w:r>
      <w:r w:rsidR="006561EE">
        <w:t>-</w:t>
      </w:r>
      <w:r>
        <w:t>9192 or 1</w:t>
      </w:r>
      <w:r w:rsidR="006561EE">
        <w:t>-</w:t>
      </w:r>
      <w:r>
        <w:t>806-291</w:t>
      </w:r>
      <w:r w:rsidR="006561EE">
        <w:t>-</w:t>
      </w:r>
      <w:r>
        <w:t>3540</w:t>
      </w:r>
      <w:r w:rsidR="006561EE">
        <w:t xml:space="preserve"> </w:t>
      </w:r>
      <w:r>
        <w:t xml:space="preserve">or email </w:t>
      </w:r>
      <w:hyperlink r:id="rId13" w:history="1">
        <w:r w:rsidR="0000176A" w:rsidRPr="00FA5E6A">
          <w:rPr>
            <w:rStyle w:val="Hyperlink"/>
          </w:rPr>
          <w:t>virtualcampus@wbu.edu</w:t>
        </w:r>
      </w:hyperlink>
      <w:r w:rsidR="0000176A">
        <w:t xml:space="preserve"> </w:t>
      </w:r>
      <w:proofErr w:type="gramStart"/>
      <w:r>
        <w:t>To</w:t>
      </w:r>
      <w:proofErr w:type="gramEnd"/>
      <w:r>
        <w:t xml:space="preserve"> receive credit, all work must be uploaded within Blackboard. </w:t>
      </w:r>
      <w:r w:rsidR="0040619A">
        <w:t xml:space="preserve">Do not email me </w:t>
      </w:r>
      <w:r w:rsidR="006561EE">
        <w:t xml:space="preserve">assignments </w:t>
      </w:r>
      <w:r w:rsidR="0040619A">
        <w:t>through BB.</w:t>
      </w:r>
    </w:p>
    <w:p w:rsidR="0000176A" w:rsidRDefault="0000176A" w:rsidP="0000176A">
      <w:r>
        <w:t xml:space="preserve">I will be checking in with each of you personally through the course, to support you in your success in this course. </w:t>
      </w:r>
    </w:p>
    <w:p w:rsidR="00A04023" w:rsidRDefault="00A04023" w:rsidP="0000176A">
      <w:r w:rsidRPr="00A04023">
        <w:t>http://catalog.wbu.edu</w:t>
      </w:r>
    </w:p>
    <w:sectPr w:rsidR="00A04023" w:rsidSect="009C29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F55E6"/>
    <w:multiLevelType w:val="hybridMultilevel"/>
    <w:tmpl w:val="2CFE69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53B93"/>
    <w:multiLevelType w:val="hybridMultilevel"/>
    <w:tmpl w:val="7138D008"/>
    <w:lvl w:ilvl="0" w:tplc="92347DD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2978C4"/>
    <w:multiLevelType w:val="hybridMultilevel"/>
    <w:tmpl w:val="A4A2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F0746B"/>
    <w:multiLevelType w:val="hybridMultilevel"/>
    <w:tmpl w:val="0C0EC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E3"/>
    <w:rsid w:val="0000176A"/>
    <w:rsid w:val="000200A1"/>
    <w:rsid w:val="000741D5"/>
    <w:rsid w:val="00096E90"/>
    <w:rsid w:val="000A0601"/>
    <w:rsid w:val="000C0B3A"/>
    <w:rsid w:val="000F291E"/>
    <w:rsid w:val="00101F5F"/>
    <w:rsid w:val="00110F76"/>
    <w:rsid w:val="0013613E"/>
    <w:rsid w:val="0018266F"/>
    <w:rsid w:val="00184782"/>
    <w:rsid w:val="00197C93"/>
    <w:rsid w:val="003120BE"/>
    <w:rsid w:val="00321445"/>
    <w:rsid w:val="00347C02"/>
    <w:rsid w:val="003972BE"/>
    <w:rsid w:val="0040619A"/>
    <w:rsid w:val="004353FF"/>
    <w:rsid w:val="00464D9D"/>
    <w:rsid w:val="00476D0A"/>
    <w:rsid w:val="004932FE"/>
    <w:rsid w:val="004B5139"/>
    <w:rsid w:val="004F2709"/>
    <w:rsid w:val="00504ADF"/>
    <w:rsid w:val="00565E8A"/>
    <w:rsid w:val="00574C71"/>
    <w:rsid w:val="00584E12"/>
    <w:rsid w:val="005957B4"/>
    <w:rsid w:val="005D43C6"/>
    <w:rsid w:val="006169CB"/>
    <w:rsid w:val="00640D8B"/>
    <w:rsid w:val="006561EE"/>
    <w:rsid w:val="00673471"/>
    <w:rsid w:val="00681134"/>
    <w:rsid w:val="00691C19"/>
    <w:rsid w:val="006A4A02"/>
    <w:rsid w:val="006B08AD"/>
    <w:rsid w:val="006E574C"/>
    <w:rsid w:val="006F5996"/>
    <w:rsid w:val="00751718"/>
    <w:rsid w:val="007563B2"/>
    <w:rsid w:val="007C3DF4"/>
    <w:rsid w:val="00861146"/>
    <w:rsid w:val="008A6CAF"/>
    <w:rsid w:val="008C5DDB"/>
    <w:rsid w:val="008C6F8C"/>
    <w:rsid w:val="008E3CD7"/>
    <w:rsid w:val="0096532F"/>
    <w:rsid w:val="00973D80"/>
    <w:rsid w:val="009856D8"/>
    <w:rsid w:val="009906ED"/>
    <w:rsid w:val="009B14CD"/>
    <w:rsid w:val="009B2D5F"/>
    <w:rsid w:val="009C29FA"/>
    <w:rsid w:val="009C67C6"/>
    <w:rsid w:val="009D2B74"/>
    <w:rsid w:val="00A04023"/>
    <w:rsid w:val="00AA6BB1"/>
    <w:rsid w:val="00AA7C8A"/>
    <w:rsid w:val="00B31B86"/>
    <w:rsid w:val="00B33995"/>
    <w:rsid w:val="00B94B54"/>
    <w:rsid w:val="00B97DB0"/>
    <w:rsid w:val="00BB1530"/>
    <w:rsid w:val="00BB4463"/>
    <w:rsid w:val="00BC0981"/>
    <w:rsid w:val="00C0100E"/>
    <w:rsid w:val="00C225F7"/>
    <w:rsid w:val="00C44678"/>
    <w:rsid w:val="00C5477F"/>
    <w:rsid w:val="00C6487E"/>
    <w:rsid w:val="00C86156"/>
    <w:rsid w:val="00CC31D9"/>
    <w:rsid w:val="00CE067B"/>
    <w:rsid w:val="00CE60E2"/>
    <w:rsid w:val="00D21002"/>
    <w:rsid w:val="00D732A6"/>
    <w:rsid w:val="00E56E07"/>
    <w:rsid w:val="00E666B4"/>
    <w:rsid w:val="00EA0EFF"/>
    <w:rsid w:val="00F84BE3"/>
    <w:rsid w:val="00F87688"/>
    <w:rsid w:val="00F9431C"/>
    <w:rsid w:val="00FB798B"/>
    <w:rsid w:val="00FD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1E"/>
    <w:pPr>
      <w:ind w:left="720"/>
      <w:contextualSpacing/>
    </w:pPr>
  </w:style>
  <w:style w:type="character" w:styleId="Hyperlink">
    <w:name w:val="Hyperlink"/>
    <w:basedOn w:val="DefaultParagraphFont"/>
    <w:uiPriority w:val="99"/>
    <w:unhideWhenUsed/>
    <w:rsid w:val="0000176A"/>
    <w:rPr>
      <w:color w:val="0000FF" w:themeColor="hyperlink"/>
      <w:u w:val="single"/>
    </w:rPr>
  </w:style>
  <w:style w:type="paragraph" w:styleId="BalloonText">
    <w:name w:val="Balloon Text"/>
    <w:basedOn w:val="Normal"/>
    <w:link w:val="BalloonTextChar"/>
    <w:uiPriority w:val="99"/>
    <w:semiHidden/>
    <w:unhideWhenUsed/>
    <w:rsid w:val="009C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9FA"/>
    <w:rPr>
      <w:rFonts w:ascii="Tahoma" w:hAnsi="Tahoma" w:cs="Tahoma"/>
      <w:sz w:val="16"/>
      <w:szCs w:val="16"/>
    </w:rPr>
  </w:style>
  <w:style w:type="paragraph" w:styleId="NormalWeb">
    <w:name w:val="Normal (Web)"/>
    <w:basedOn w:val="Normal"/>
    <w:uiPriority w:val="99"/>
    <w:semiHidden/>
    <w:unhideWhenUsed/>
    <w:rsid w:val="003120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1E"/>
    <w:pPr>
      <w:ind w:left="720"/>
      <w:contextualSpacing/>
    </w:pPr>
  </w:style>
  <w:style w:type="character" w:styleId="Hyperlink">
    <w:name w:val="Hyperlink"/>
    <w:basedOn w:val="DefaultParagraphFont"/>
    <w:uiPriority w:val="99"/>
    <w:unhideWhenUsed/>
    <w:rsid w:val="0000176A"/>
    <w:rPr>
      <w:color w:val="0000FF" w:themeColor="hyperlink"/>
      <w:u w:val="single"/>
    </w:rPr>
  </w:style>
  <w:style w:type="paragraph" w:styleId="BalloonText">
    <w:name w:val="Balloon Text"/>
    <w:basedOn w:val="Normal"/>
    <w:link w:val="BalloonTextChar"/>
    <w:uiPriority w:val="99"/>
    <w:semiHidden/>
    <w:unhideWhenUsed/>
    <w:rsid w:val="009C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9FA"/>
    <w:rPr>
      <w:rFonts w:ascii="Tahoma" w:hAnsi="Tahoma" w:cs="Tahoma"/>
      <w:sz w:val="16"/>
      <w:szCs w:val="16"/>
    </w:rPr>
  </w:style>
  <w:style w:type="paragraph" w:styleId="NormalWeb">
    <w:name w:val="Normal (Web)"/>
    <w:basedOn w:val="Normal"/>
    <w:uiPriority w:val="99"/>
    <w:semiHidden/>
    <w:unhideWhenUsed/>
    <w:rsid w:val="003120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net.org/" TargetMode="External"/><Relationship Id="rId13" Type="http://schemas.openxmlformats.org/officeDocument/2006/relationships/hyperlink" Target="mailto:virtualcampus@wbu.edu" TargetMode="External"/><Relationship Id="rId3" Type="http://schemas.microsoft.com/office/2007/relationships/stylesWithEffects" Target="stylesWithEffects.xml"/><Relationship Id="rId7" Type="http://schemas.openxmlformats.org/officeDocument/2006/relationships/hyperlink" Target="http://topics.nytimes.com/topics/features/books/bookreviews/index.html" TargetMode="External"/><Relationship Id="rId12" Type="http://schemas.openxmlformats.org/officeDocument/2006/relationships/hyperlink" Target="http://www.pbs.org/wnet/americanmasters/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ncestr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ndarticles.com" TargetMode="External"/><Relationship Id="rId4" Type="http://schemas.openxmlformats.org/officeDocument/2006/relationships/settings" Target="settings.xml"/><Relationship Id="rId9" Type="http://schemas.openxmlformats.org/officeDocument/2006/relationships/hyperlink" Target="http://www.asanet.org/sites/default/files/savvy/images/journals/docs/pdf/asr/Jun10ASRFeatur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6</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dc:creator>
  <cp:lastModifiedBy>Windows User</cp:lastModifiedBy>
  <cp:revision>5</cp:revision>
  <cp:lastPrinted>2017-06-26T19:09:00Z</cp:lastPrinted>
  <dcterms:created xsi:type="dcterms:W3CDTF">2018-05-31T16:39:00Z</dcterms:created>
  <dcterms:modified xsi:type="dcterms:W3CDTF">2018-06-05T22:21:00Z</dcterms:modified>
</cp:coreProperties>
</file>