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3719A" w:rsidRPr="00417929" w:rsidRDefault="0049307A" w:rsidP="0053719A">
      <w:r>
        <w:t>MGMT 6220-</w:t>
      </w:r>
      <w:r w:rsidR="0053719A" w:rsidRPr="0053719A">
        <w:t xml:space="preserve"> </w:t>
      </w:r>
      <w:r w:rsidR="0053719A">
        <w:t>VC 93 (Garcia), Applied Project</w:t>
      </w:r>
    </w:p>
    <w:p w:rsidR="0053719A" w:rsidRDefault="0053719A"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w:t>
      </w:r>
      <w:r w:rsidR="0053719A">
        <w:t>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3719A"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53719A" w:rsidRDefault="0053719A" w:rsidP="0053719A">
      <w:r>
        <w:t>Office/Cell phone: 806-445-6565 (by appointment)</w:t>
      </w:r>
    </w:p>
    <w:p w:rsidR="0053719A" w:rsidRPr="00417929" w:rsidRDefault="0053719A" w:rsidP="0053719A">
      <w:r>
        <w:t>murrays@wbu.edu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3719A" w:rsidRDefault="0053719A" w:rsidP="0053719A">
      <w:r>
        <w:t>M/T/W/TH 10:00am – 2:00pm CST; by appointment</w:t>
      </w:r>
    </w:p>
    <w:p w:rsidR="00930EB6" w:rsidRPr="00417929" w:rsidRDefault="0053719A" w:rsidP="00930EB6">
      <w:r>
        <w:t xml:space="preserve">     </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3719A" w:rsidRDefault="0053719A" w:rsidP="0053719A">
      <w:proofErr w:type="spellStart"/>
      <w:r>
        <w:t>WBUonline</w:t>
      </w:r>
      <w:proofErr w:type="spellEnd"/>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3719A" w:rsidRPr="0053719A" w:rsidRDefault="0053719A" w:rsidP="00FC0BCF">
      <w:r>
        <w:t>Final competition</w:t>
      </w:r>
      <w:bookmarkStart w:id="0" w:name="_GoBack"/>
      <w:bookmarkEnd w:id="0"/>
      <w:r>
        <w:t xml:space="preserve"> of the Applied Project is necessary to receive credit for this course.</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3719A" w:rsidRDefault="0053719A" w:rsidP="0053719A">
      <w:r>
        <w:t>Week 1:  Provide Committee Chair with latest version of your Applied Project.</w:t>
      </w:r>
    </w:p>
    <w:p w:rsidR="0053719A" w:rsidRDefault="0053719A" w:rsidP="0053719A">
      <w:r>
        <w:t>Weeks 2 – 7:  Work on refining the final product and provide Committee Chair with your final version.</w:t>
      </w:r>
    </w:p>
    <w:p w:rsidR="0053719A" w:rsidRDefault="0053719A" w:rsidP="0053719A">
      <w:r>
        <w:t>Weeks 8 – 10:  Work with your Committee on any revisions required and submit final version to Blackboard.</w:t>
      </w:r>
    </w:p>
    <w:p w:rsidR="0053719A" w:rsidRDefault="0053719A" w:rsidP="0053719A">
      <w:r>
        <w:t>Week 11:  Committee review and grading.</w:t>
      </w:r>
    </w:p>
    <w:p w:rsidR="0053719A" w:rsidRPr="0053719A" w:rsidRDefault="0053719A" w:rsidP="0053719A"/>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53719A"/>
    <w:rsid w:val="006C7981"/>
    <w:rsid w:val="007002AE"/>
    <w:rsid w:val="007C39D5"/>
    <w:rsid w:val="008A3C8B"/>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DA7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2020-04-06T18:56:00Z</dcterms:created>
  <dcterms:modified xsi:type="dcterms:W3CDTF">2020-04-06T18:56:00Z</dcterms:modified>
</cp:coreProperties>
</file>